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4D6" w14:textId="77777777" w:rsidR="00955F32" w:rsidRPr="00127997" w:rsidRDefault="00955F32">
      <w:pPr>
        <w:spacing w:line="240" w:lineRule="exact"/>
      </w:pPr>
    </w:p>
    <w:tbl>
      <w:tblPr>
        <w:tblW w:w="152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361"/>
        <w:gridCol w:w="1029"/>
        <w:gridCol w:w="760"/>
        <w:gridCol w:w="5027"/>
        <w:gridCol w:w="3246"/>
        <w:gridCol w:w="3247"/>
      </w:tblGrid>
      <w:tr w:rsidR="00955F32" w:rsidRPr="00774BF8" w14:paraId="51ED7910" w14:textId="77777777" w:rsidTr="00672E0A">
        <w:trPr>
          <w:cantSplit/>
          <w:tblHeader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E533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BF1A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1FA9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80B8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E318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D7CC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A346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 w:rsidTr="00672E0A">
        <w:trPr>
          <w:cantSplit/>
          <w:trHeight w:val="1479"/>
          <w:tblHeader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4A4357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666733">
              <w:rPr>
                <w:b/>
                <w:bCs/>
                <w:position w:val="6"/>
                <w:sz w:val="20"/>
                <w:szCs w:val="20"/>
                <w:vertAlign w:val="superscript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0622FE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794190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D5229B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666733">
              <w:rPr>
                <w:b/>
                <w:bCs/>
                <w:position w:val="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9D605C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869147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7FFAD5" w14:textId="77777777" w:rsidR="00955F32" w:rsidRPr="00774BF8" w:rsidRDefault="000110D1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 w:rsidP="00666733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666733">
            <w:pPr>
              <w:keepLines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666733">
            <w:pPr>
              <w:keepLines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Pr="00672E0A" w:rsidRDefault="005C4E8B" w:rsidP="00666733">
            <w:pPr>
              <w:keepLines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 w:rsidP="00666733">
            <w:pPr>
              <w:keepLines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666733">
            <w:pPr>
              <w:keepLines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666733">
            <w:pPr>
              <w:keepLines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666733">
            <w:pPr>
              <w:keepLines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 w:rsidP="00666733">
            <w:pPr>
              <w:keepLines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666733">
            <w:pPr>
              <w:keepLines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666733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666733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 w:rsidP="00666733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666733">
            <w:pPr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666733">
            <w:pPr>
              <w:keepLines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666733">
            <w:pPr>
              <w:keepLines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666733">
            <w:pPr>
              <w:keepLines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F785" w14:textId="77777777" w:rsidR="0033334A" w:rsidRDefault="00333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4140" w14:textId="77777777" w:rsidR="0033334A" w:rsidRDefault="0033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B6B8" w14:textId="77777777" w:rsidR="0033334A" w:rsidRDefault="00333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CC1244" w14:textId="77777777" w:rsidR="00F8499F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  <w:p w14:paraId="5B5E1BF3" w14:textId="3030A9F3" w:rsidR="00897F1D" w:rsidRPr="00F623F4" w:rsidRDefault="00897F1D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Reference #:</w:t>
          </w:r>
          <w:r w:rsidR="0033334A">
            <w:rPr>
              <w:b/>
              <w:sz w:val="22"/>
            </w:rPr>
            <w:t xml:space="preserve"> </w:t>
          </w:r>
          <w:r w:rsidR="0033334A" w:rsidRPr="0033334A">
            <w:rPr>
              <w:bCs/>
              <w:sz w:val="22"/>
            </w:rPr>
            <w:t>CQ/2025/0360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52CE9C8F" w:rsidR="00F8499F" w:rsidRDefault="00F8499F" w:rsidP="00CD210E">
          <w:pPr>
            <w:rPr>
              <w:b/>
              <w:bCs/>
              <w:szCs w:val="20"/>
            </w:rPr>
          </w:pPr>
          <w:r>
            <w:rPr>
              <w:b/>
              <w:bCs/>
            </w:rPr>
            <w:t>Document:</w:t>
          </w:r>
          <w:r>
            <w:rPr>
              <w:b/>
              <w:bCs/>
              <w:szCs w:val="20"/>
            </w:rPr>
            <w:t xml:space="preserve"> </w:t>
          </w:r>
          <w:r w:rsidR="0033334A" w:rsidRPr="0033334A">
            <w:rPr>
              <w:szCs w:val="20"/>
            </w:rPr>
            <w:t>DCRCP 11 202X</w:t>
          </w:r>
          <w:r w:rsidR="0033334A">
            <w:rPr>
              <w:b/>
              <w:bCs/>
              <w:szCs w:val="20"/>
            </w:rPr>
            <w:t xml:space="preserve">- </w:t>
          </w:r>
          <w:r w:rsidR="0033334A" w:rsidRPr="0033334A">
            <w:rPr>
              <w:szCs w:val="20"/>
            </w:rPr>
            <w:t>Professional Engineering Services- Registration and Practice- code of practice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676A" w14:textId="77777777" w:rsidR="0033334A" w:rsidRDefault="00333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 w16cid:durableId="976109058">
    <w:abstractNumId w:val="0"/>
  </w:num>
  <w:num w:numId="2" w16cid:durableId="651520004">
    <w:abstractNumId w:val="2"/>
  </w:num>
  <w:num w:numId="3" w16cid:durableId="1391731381">
    <w:abstractNumId w:val="3"/>
  </w:num>
  <w:num w:numId="4" w16cid:durableId="28180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558B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22B8"/>
    <w:rsid w:val="002A304C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334A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035D5"/>
    <w:rsid w:val="00414340"/>
    <w:rsid w:val="004236B9"/>
    <w:rsid w:val="004248BD"/>
    <w:rsid w:val="00431FE5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666733"/>
    <w:rsid w:val="00672E0A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97F1D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96302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D210E"/>
    <w:rsid w:val="00CF356C"/>
    <w:rsid w:val="00D0192A"/>
    <w:rsid w:val="00D253D4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8913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Heather Wilson</cp:lastModifiedBy>
  <cp:revision>2</cp:revision>
  <cp:lastPrinted>2011-07-14T14:05:00Z</cp:lastPrinted>
  <dcterms:created xsi:type="dcterms:W3CDTF">2025-07-17T21:34:00Z</dcterms:created>
  <dcterms:modified xsi:type="dcterms:W3CDTF">2025-07-17T21:34:00Z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GrammarlyDocumentId">
    <vt:lpwstr>f392cc2f298c6358222e8e4857c39291778acc8510560560cb85e28c23ffb9da</vt:lpwstr>
  </property>
</Properties>
</file>